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12E0" w14:textId="77777777" w:rsidR="00461298" w:rsidRPr="001A0865" w:rsidRDefault="00292041" w:rsidP="00461298">
      <w:pPr>
        <w:pStyle w:val="Tytu"/>
        <w:pBdr>
          <w:bottom w:val="single" w:sz="8" w:space="1" w:color="000000"/>
        </w:pBdr>
        <w:rPr>
          <w:sz w:val="24"/>
        </w:rPr>
      </w:pPr>
      <w:r w:rsidRPr="001A0865">
        <w:rPr>
          <w:sz w:val="24"/>
        </w:rPr>
        <w:t xml:space="preserve"> </w:t>
      </w:r>
      <w:r w:rsidR="00461298" w:rsidRPr="001A0865">
        <w:rPr>
          <w:sz w:val="24"/>
        </w:rPr>
        <w:t>KOM</w:t>
      </w:r>
      <w:r w:rsidR="007D7F39">
        <w:rPr>
          <w:sz w:val="24"/>
        </w:rPr>
        <w:t>ISJA PROMOCJI, KULTURY, OŚWIATY</w:t>
      </w:r>
      <w:r w:rsidR="00461298" w:rsidRPr="001A0865">
        <w:rPr>
          <w:sz w:val="24"/>
        </w:rPr>
        <w:t xml:space="preserve">  I </w:t>
      </w:r>
      <w:r w:rsidR="00D5329C" w:rsidRPr="001A0865">
        <w:rPr>
          <w:sz w:val="24"/>
        </w:rPr>
        <w:t xml:space="preserve"> </w:t>
      </w:r>
      <w:r w:rsidR="00461298" w:rsidRPr="001A0865">
        <w:rPr>
          <w:sz w:val="24"/>
        </w:rPr>
        <w:t>SPRAW SOCJALNYCH</w:t>
      </w:r>
    </w:p>
    <w:p w14:paraId="1B51CA22" w14:textId="77777777" w:rsidR="00461298" w:rsidRDefault="00461298" w:rsidP="00461298"/>
    <w:p w14:paraId="2BC43B04" w14:textId="77777777" w:rsidR="00461298" w:rsidRDefault="00461298" w:rsidP="00461298">
      <w:pPr>
        <w:rPr>
          <w:b/>
          <w:bCs/>
        </w:rPr>
      </w:pPr>
      <w:r>
        <w:rPr>
          <w:b/>
          <w:bCs/>
        </w:rPr>
        <w:t>Przewodniczący Komisji</w:t>
      </w:r>
    </w:p>
    <w:p w14:paraId="2218D8EE" w14:textId="77777777" w:rsidR="00461298" w:rsidRDefault="00843629" w:rsidP="00461298">
      <w:pPr>
        <w:rPr>
          <w:rFonts w:ascii="Tahoma" w:hAnsi="Tahoma" w:cs="Tahoma"/>
          <w:sz w:val="20"/>
        </w:rPr>
      </w:pPr>
      <w:r>
        <w:rPr>
          <w:b/>
          <w:bCs/>
          <w:i/>
          <w:iCs/>
        </w:rPr>
        <w:t>Dominik Wilczyński</w:t>
      </w:r>
      <w:r w:rsidR="00461298">
        <w:rPr>
          <w:b/>
          <w:bCs/>
          <w:i/>
          <w:iCs/>
        </w:rPr>
        <w:tab/>
      </w:r>
      <w:r w:rsidR="00461298">
        <w:rPr>
          <w:i/>
          <w:iCs/>
        </w:rPr>
        <w:tab/>
      </w:r>
      <w:r w:rsidR="00461298">
        <w:rPr>
          <w:rFonts w:ascii="Tahoma" w:hAnsi="Tahoma" w:cs="Tahoma"/>
          <w:sz w:val="20"/>
        </w:rPr>
        <w:tab/>
      </w:r>
      <w:r w:rsidR="00461298">
        <w:rPr>
          <w:rFonts w:ascii="Tahoma" w:hAnsi="Tahoma" w:cs="Tahoma"/>
          <w:sz w:val="20"/>
        </w:rPr>
        <w:tab/>
        <w:t xml:space="preserve">           </w:t>
      </w:r>
    </w:p>
    <w:p w14:paraId="2E46D916" w14:textId="77777777" w:rsidR="00461298" w:rsidRDefault="00461298" w:rsidP="00461298"/>
    <w:p w14:paraId="6F02E46D" w14:textId="77777777" w:rsidR="00F5331C" w:rsidRDefault="00461298" w:rsidP="00F5331C"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3481E">
        <w:rPr>
          <w:rFonts w:ascii="Tahoma" w:hAnsi="Tahoma" w:cs="Tahoma"/>
          <w:sz w:val="20"/>
        </w:rPr>
        <w:t xml:space="preserve">      </w:t>
      </w:r>
      <w:r w:rsidR="007D7F39">
        <w:tab/>
      </w:r>
      <w:r w:rsidR="007D7F39">
        <w:tab/>
        <w:t>C</w:t>
      </w:r>
      <w:r w:rsidR="004D6EBB" w:rsidRPr="004D6EBB">
        <w:t>złonkowie Komisji</w:t>
      </w:r>
    </w:p>
    <w:p w14:paraId="5D0215B8" w14:textId="77777777" w:rsidR="007D7F39" w:rsidRPr="004D6EBB" w:rsidRDefault="007D7F39" w:rsidP="00F533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wszyscy</w:t>
      </w:r>
    </w:p>
    <w:p w14:paraId="340811E1" w14:textId="77777777" w:rsidR="00461298" w:rsidRDefault="00461298" w:rsidP="00461298"/>
    <w:p w14:paraId="34A2BD01" w14:textId="77777777" w:rsidR="005940FC" w:rsidRDefault="005940FC" w:rsidP="00461298"/>
    <w:p w14:paraId="6239A827" w14:textId="77777777" w:rsidR="005F76BF" w:rsidRDefault="005F76BF" w:rsidP="00461298"/>
    <w:p w14:paraId="58F4C35F" w14:textId="4C0AAB8D" w:rsidR="00461298" w:rsidRDefault="00461298" w:rsidP="00461298">
      <w:r>
        <w:t>001</w:t>
      </w:r>
      <w:r w:rsidR="00E23BF5">
        <w:t>9</w:t>
      </w:r>
      <w:r>
        <w:t>.</w:t>
      </w:r>
      <w:r w:rsidR="00420D34">
        <w:t>KPKOś.D.W</w:t>
      </w:r>
      <w:r>
        <w:t>./20</w:t>
      </w:r>
      <w:r w:rsidR="00AE4C4A">
        <w:t>2</w:t>
      </w:r>
      <w:r w:rsidR="00A05CED">
        <w:t>4</w:t>
      </w:r>
    </w:p>
    <w:p w14:paraId="40F8003C" w14:textId="47EFFBF3" w:rsidR="00461298" w:rsidRDefault="00461298" w:rsidP="00461298">
      <w:r>
        <w:t xml:space="preserve"> </w:t>
      </w:r>
      <w:r>
        <w:tab/>
      </w:r>
      <w:r>
        <w:tab/>
      </w:r>
      <w:r>
        <w:tab/>
        <w:t xml:space="preserve">                                              </w:t>
      </w:r>
      <w:r w:rsidR="004D6EBB">
        <w:t xml:space="preserve">        </w:t>
      </w:r>
      <w:r w:rsidR="0020225B">
        <w:t xml:space="preserve"> </w:t>
      </w:r>
      <w:r w:rsidR="004D6EBB">
        <w:t xml:space="preserve"> </w:t>
      </w:r>
      <w:r w:rsidR="007D7F39">
        <w:tab/>
      </w:r>
      <w:r w:rsidR="007D7F39">
        <w:tab/>
      </w:r>
      <w:r w:rsidR="007D7F39">
        <w:tab/>
      </w:r>
      <w:r w:rsidR="00175E7E">
        <w:t>Pszczew, 202</w:t>
      </w:r>
      <w:r w:rsidR="00A05CED">
        <w:t>4</w:t>
      </w:r>
      <w:r w:rsidR="00E23BF5">
        <w:t>-</w:t>
      </w:r>
      <w:r w:rsidR="00A05CED">
        <w:t>02</w:t>
      </w:r>
      <w:r w:rsidR="00CC3748">
        <w:t>-</w:t>
      </w:r>
      <w:r w:rsidR="00A05CED">
        <w:t>16</w:t>
      </w:r>
    </w:p>
    <w:p w14:paraId="052DC6C8" w14:textId="77777777" w:rsidR="00461298" w:rsidRDefault="00461298" w:rsidP="00461298">
      <w:pPr>
        <w:rPr>
          <w:rFonts w:ascii="Tahoma" w:hAnsi="Tahoma" w:cs="Tahoma"/>
          <w:sz w:val="20"/>
        </w:rPr>
      </w:pPr>
    </w:p>
    <w:p w14:paraId="482F96FC" w14:textId="77777777" w:rsidR="00190E43" w:rsidRDefault="00190E43" w:rsidP="00461298">
      <w:pPr>
        <w:rPr>
          <w:rFonts w:ascii="Tahoma" w:hAnsi="Tahoma" w:cs="Tahoma"/>
          <w:sz w:val="20"/>
        </w:rPr>
      </w:pPr>
    </w:p>
    <w:p w14:paraId="64C02174" w14:textId="77777777" w:rsidR="00BB3389" w:rsidRDefault="00BB3389" w:rsidP="00461298">
      <w:pPr>
        <w:rPr>
          <w:rFonts w:ascii="Tahoma" w:hAnsi="Tahoma" w:cs="Tahoma"/>
          <w:sz w:val="20"/>
        </w:rPr>
      </w:pPr>
    </w:p>
    <w:p w14:paraId="39D04C29" w14:textId="77777777" w:rsidR="00461298" w:rsidRDefault="00461298" w:rsidP="00461298">
      <w:pPr>
        <w:rPr>
          <w:u w:val="single"/>
        </w:rPr>
      </w:pPr>
      <w:r>
        <w:t xml:space="preserve">dotyczy:  </w:t>
      </w:r>
      <w:r>
        <w:rPr>
          <w:u w:val="single"/>
        </w:rPr>
        <w:t>zwołanie posiedzenia komisji</w:t>
      </w:r>
    </w:p>
    <w:p w14:paraId="0706A5C0" w14:textId="77777777" w:rsidR="007D7F39" w:rsidRPr="00190E43" w:rsidRDefault="007D7F39" w:rsidP="00461298">
      <w:pPr>
        <w:rPr>
          <w:u w:val="single"/>
        </w:rPr>
      </w:pPr>
    </w:p>
    <w:p w14:paraId="25117CF6" w14:textId="77777777" w:rsidR="00461298" w:rsidRDefault="00461298" w:rsidP="00461298">
      <w:pPr>
        <w:rPr>
          <w:rFonts w:ascii="Tahoma" w:hAnsi="Tahoma" w:cs="Tahoma"/>
          <w:sz w:val="20"/>
        </w:rPr>
      </w:pPr>
    </w:p>
    <w:p w14:paraId="2AF3A46A" w14:textId="67936B80" w:rsidR="00E92350" w:rsidRDefault="00461298" w:rsidP="007D7F39">
      <w:pPr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</w:rPr>
        <w:t xml:space="preserve">Serdecznie zapraszam </w:t>
      </w:r>
      <w:r>
        <w:t>na</w:t>
      </w:r>
      <w:r w:rsidR="00C47AFD">
        <w:t xml:space="preserve"> </w:t>
      </w:r>
      <w:r w:rsidRPr="00C47AFD">
        <w:rPr>
          <w:b/>
        </w:rPr>
        <w:t xml:space="preserve"> </w:t>
      </w:r>
      <w:r>
        <w:t xml:space="preserve">posiedzenie </w:t>
      </w:r>
      <w:r w:rsidR="007D7F39">
        <w:t>K</w:t>
      </w:r>
      <w:r>
        <w:t>omisji</w:t>
      </w:r>
      <w:r w:rsidR="007D7F39">
        <w:t xml:space="preserve"> Promocji, Kultury, Oświaty i Spraw Socjalnych</w:t>
      </w:r>
      <w:r>
        <w:t xml:space="preserve">, które odbędzie się dnia </w:t>
      </w:r>
      <w:r>
        <w:rPr>
          <w:b/>
          <w:bCs/>
          <w:i/>
          <w:iCs/>
          <w:u w:val="single"/>
        </w:rPr>
        <w:t xml:space="preserve"> </w:t>
      </w:r>
      <w:r w:rsidR="00A05CED">
        <w:rPr>
          <w:b/>
          <w:bCs/>
          <w:i/>
          <w:iCs/>
          <w:u w:val="single"/>
        </w:rPr>
        <w:t>21</w:t>
      </w:r>
      <w:r w:rsidR="00882070">
        <w:rPr>
          <w:b/>
          <w:bCs/>
          <w:i/>
          <w:iCs/>
          <w:u w:val="single"/>
        </w:rPr>
        <w:t xml:space="preserve"> </w:t>
      </w:r>
      <w:r w:rsidR="00A05CED">
        <w:rPr>
          <w:b/>
          <w:bCs/>
          <w:i/>
          <w:iCs/>
          <w:u w:val="single"/>
        </w:rPr>
        <w:t>lutego</w:t>
      </w:r>
      <w:r w:rsidR="001C2044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20</w:t>
      </w:r>
      <w:r w:rsidR="00AE4C4A">
        <w:rPr>
          <w:b/>
          <w:bCs/>
          <w:i/>
          <w:iCs/>
          <w:u w:val="single"/>
        </w:rPr>
        <w:t>2</w:t>
      </w:r>
      <w:r w:rsidR="00A05CED">
        <w:rPr>
          <w:b/>
          <w:bCs/>
          <w:i/>
          <w:iCs/>
          <w:u w:val="single"/>
        </w:rPr>
        <w:t>4</w:t>
      </w:r>
      <w:r>
        <w:rPr>
          <w:b/>
          <w:bCs/>
          <w:i/>
          <w:iCs/>
          <w:u w:val="single"/>
        </w:rPr>
        <w:t xml:space="preserve">r. </w:t>
      </w:r>
      <w:r w:rsidR="00B5352F">
        <w:rPr>
          <w:b/>
          <w:bCs/>
          <w:i/>
          <w:iCs/>
          <w:u w:val="single"/>
        </w:rPr>
        <w:t xml:space="preserve">godz. </w:t>
      </w:r>
      <w:r w:rsidR="00E92350">
        <w:rPr>
          <w:b/>
          <w:bCs/>
          <w:i/>
          <w:iCs/>
          <w:u w:val="single"/>
        </w:rPr>
        <w:t>1</w:t>
      </w:r>
      <w:r w:rsidR="00B21A39">
        <w:rPr>
          <w:b/>
          <w:bCs/>
          <w:i/>
          <w:iCs/>
          <w:u w:val="single"/>
        </w:rPr>
        <w:t>6</w:t>
      </w:r>
      <w:r w:rsidR="00E92350">
        <w:rPr>
          <w:b/>
          <w:bCs/>
          <w:i/>
          <w:iCs/>
          <w:u w:val="single"/>
        </w:rPr>
        <w:t>:</w:t>
      </w:r>
      <w:r w:rsidR="00592909">
        <w:rPr>
          <w:b/>
          <w:bCs/>
          <w:i/>
          <w:iCs/>
          <w:u w:val="single"/>
        </w:rPr>
        <w:t>0</w:t>
      </w:r>
      <w:r w:rsidR="00E26758">
        <w:rPr>
          <w:b/>
          <w:bCs/>
          <w:i/>
          <w:iCs/>
          <w:u w:val="single"/>
        </w:rPr>
        <w:t>0</w:t>
      </w:r>
      <w:r w:rsidR="003105F9">
        <w:rPr>
          <w:b/>
          <w:bCs/>
          <w:i/>
          <w:iCs/>
          <w:u w:val="single"/>
        </w:rPr>
        <w:t xml:space="preserve"> </w:t>
      </w:r>
      <w:r w:rsidR="00042A4F">
        <w:rPr>
          <w:b/>
          <w:bCs/>
          <w:i/>
          <w:iCs/>
          <w:u w:val="single"/>
        </w:rPr>
        <w:t xml:space="preserve">w </w:t>
      </w:r>
      <w:r w:rsidR="009F535A">
        <w:rPr>
          <w:b/>
          <w:bCs/>
          <w:i/>
          <w:iCs/>
          <w:u w:val="single"/>
        </w:rPr>
        <w:t>sal</w:t>
      </w:r>
      <w:r w:rsidR="00034A95">
        <w:rPr>
          <w:b/>
          <w:bCs/>
          <w:i/>
          <w:iCs/>
          <w:u w:val="single"/>
        </w:rPr>
        <w:t>i</w:t>
      </w:r>
      <w:r w:rsidR="009F535A">
        <w:rPr>
          <w:b/>
          <w:bCs/>
          <w:i/>
          <w:iCs/>
          <w:u w:val="single"/>
        </w:rPr>
        <w:t xml:space="preserve"> narad UG Pszczew.</w:t>
      </w:r>
      <w:r w:rsidR="00CC3748">
        <w:rPr>
          <w:b/>
          <w:bCs/>
          <w:i/>
          <w:iCs/>
          <w:u w:val="single"/>
        </w:rPr>
        <w:t xml:space="preserve"> </w:t>
      </w:r>
    </w:p>
    <w:p w14:paraId="5FF72F14" w14:textId="38B3189B" w:rsidR="00B21A39" w:rsidRPr="00B21A39" w:rsidRDefault="00B21A39" w:rsidP="007D7F39">
      <w:pPr>
        <w:spacing w:line="360" w:lineRule="auto"/>
        <w:jc w:val="both"/>
        <w:rPr>
          <w:bCs/>
          <w:iCs/>
        </w:rPr>
      </w:pPr>
    </w:p>
    <w:p w14:paraId="28D5F16D" w14:textId="77777777" w:rsidR="002077AF" w:rsidRDefault="002077AF" w:rsidP="002077AF">
      <w:pPr>
        <w:ind w:firstLine="708"/>
      </w:pPr>
    </w:p>
    <w:p w14:paraId="329BB04D" w14:textId="77777777" w:rsidR="00135277" w:rsidRPr="00777A4B" w:rsidRDefault="003B303F" w:rsidP="00777A4B">
      <w:pPr>
        <w:spacing w:line="360" w:lineRule="auto"/>
        <w:rPr>
          <w:i/>
          <w:u w:val="single"/>
        </w:rPr>
      </w:pPr>
      <w:r w:rsidRPr="00592909">
        <w:rPr>
          <w:bCs/>
          <w:i/>
          <w:iCs/>
          <w:u w:val="single"/>
        </w:rPr>
        <w:t>T</w:t>
      </w:r>
      <w:r w:rsidR="00B5352F" w:rsidRPr="00592909">
        <w:rPr>
          <w:i/>
          <w:u w:val="single"/>
        </w:rPr>
        <w:t>ematy:</w:t>
      </w:r>
    </w:p>
    <w:p w14:paraId="19C73B50" w14:textId="77777777" w:rsidR="00566D5D" w:rsidRDefault="00566D5D" w:rsidP="00566D5D">
      <w:pPr>
        <w:suppressAutoHyphens w:val="0"/>
        <w:spacing w:after="200" w:line="276" w:lineRule="auto"/>
        <w:ind w:firstLine="360"/>
        <w:contextualSpacing/>
      </w:pPr>
    </w:p>
    <w:p w14:paraId="0B3B2E87" w14:textId="77777777" w:rsidR="00566D5D" w:rsidRDefault="00566D5D" w:rsidP="00566D5D">
      <w:pPr>
        <w:numPr>
          <w:ilvl w:val="0"/>
          <w:numId w:val="1"/>
        </w:numPr>
        <w:suppressAutoHyphens w:val="0"/>
        <w:spacing w:after="200" w:line="276" w:lineRule="auto"/>
        <w:ind w:left="928"/>
        <w:contextualSpacing/>
      </w:pPr>
      <w:r>
        <w:t>Otwarcie obrad i stwierdzenie kworum.</w:t>
      </w:r>
    </w:p>
    <w:p w14:paraId="7874A8F0" w14:textId="77777777" w:rsidR="00566D5D" w:rsidRDefault="00566D5D" w:rsidP="00566D5D">
      <w:pPr>
        <w:numPr>
          <w:ilvl w:val="0"/>
          <w:numId w:val="1"/>
        </w:numPr>
        <w:suppressAutoHyphens w:val="0"/>
        <w:spacing w:after="200" w:line="276" w:lineRule="auto"/>
        <w:ind w:left="928"/>
        <w:contextualSpacing/>
      </w:pPr>
      <w:r>
        <w:t>Przyjęcie porządku obrad wspólnego posiedzenia Komisji.</w:t>
      </w:r>
    </w:p>
    <w:p w14:paraId="2E81EC5C" w14:textId="77777777" w:rsidR="00566D5D" w:rsidRDefault="00566D5D" w:rsidP="00566D5D">
      <w:pPr>
        <w:numPr>
          <w:ilvl w:val="0"/>
          <w:numId w:val="1"/>
        </w:numPr>
        <w:suppressAutoHyphens w:val="0"/>
        <w:spacing w:after="200" w:line="276" w:lineRule="auto"/>
        <w:ind w:left="928"/>
        <w:contextualSpacing/>
      </w:pPr>
      <w:r>
        <w:t>Przyjęcie protokołu z poprzedniego posiedzenia komisji – bez odczytywania.</w:t>
      </w:r>
    </w:p>
    <w:p w14:paraId="495551EC" w14:textId="1BD882CC" w:rsidR="00566D5D" w:rsidRDefault="00B21A39" w:rsidP="00566D5D">
      <w:pPr>
        <w:numPr>
          <w:ilvl w:val="0"/>
          <w:numId w:val="1"/>
        </w:numPr>
        <w:suppressAutoHyphens w:val="0"/>
        <w:spacing w:after="200" w:line="276" w:lineRule="auto"/>
        <w:ind w:left="928"/>
        <w:contextualSpacing/>
      </w:pPr>
      <w:r>
        <w:t xml:space="preserve">Analiza </w:t>
      </w:r>
      <w:r w:rsidR="00A05CED">
        <w:t>materiałów sesyjnych.</w:t>
      </w:r>
    </w:p>
    <w:p w14:paraId="6934B608" w14:textId="77777777" w:rsidR="00566D5D" w:rsidRDefault="00566D5D" w:rsidP="00566D5D">
      <w:pPr>
        <w:numPr>
          <w:ilvl w:val="0"/>
          <w:numId w:val="1"/>
        </w:numPr>
        <w:suppressAutoHyphens w:val="0"/>
        <w:spacing w:after="200" w:line="276" w:lineRule="auto"/>
        <w:ind w:left="928"/>
        <w:contextualSpacing/>
      </w:pPr>
      <w:r>
        <w:t>Sp</w:t>
      </w:r>
      <w:r w:rsidR="00A36CB5">
        <w:t>rawy bieżące i  różne.</w:t>
      </w:r>
    </w:p>
    <w:p w14:paraId="26382EF1" w14:textId="77777777" w:rsidR="00566D5D" w:rsidRDefault="00566D5D" w:rsidP="00566D5D">
      <w:pPr>
        <w:numPr>
          <w:ilvl w:val="0"/>
          <w:numId w:val="1"/>
        </w:numPr>
        <w:suppressAutoHyphens w:val="0"/>
        <w:spacing w:after="200" w:line="276" w:lineRule="auto"/>
        <w:ind w:left="928"/>
        <w:contextualSpacing/>
      </w:pPr>
      <w:r>
        <w:t>Zamknięcie posiedzenia Komisji.</w:t>
      </w:r>
    </w:p>
    <w:p w14:paraId="546DABD1" w14:textId="77777777"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14:paraId="0E6549B8" w14:textId="77777777" w:rsidR="001F55AF" w:rsidRPr="00042A4F" w:rsidRDefault="001F55AF" w:rsidP="00042A4F">
      <w:pPr>
        <w:ind w:firstLine="708"/>
        <w:rPr>
          <w:color w:val="000000"/>
          <w:sz w:val="16"/>
          <w:szCs w:val="16"/>
        </w:rPr>
      </w:pPr>
      <w:r w:rsidRPr="001F55AF">
        <w:rPr>
          <w:color w:val="000000"/>
          <w:sz w:val="16"/>
          <w:szCs w:val="16"/>
        </w:rPr>
        <w:t>Zawiadomienie stanowi zgodnie z art. 25 ust. 3 ustawy z dnia 8 marca 1990 roku o samorządzie gminny</w:t>
      </w:r>
      <w:r w:rsidR="00D86F91">
        <w:rPr>
          <w:color w:val="000000"/>
          <w:sz w:val="16"/>
          <w:szCs w:val="16"/>
        </w:rPr>
        <w:t>m</w:t>
      </w:r>
      <w:r w:rsidR="00EB6E05">
        <w:rPr>
          <w:color w:val="000000"/>
          <w:sz w:val="16"/>
          <w:szCs w:val="16"/>
        </w:rPr>
        <w:t>, tekst jednolity Dz. U. z  202</w:t>
      </w:r>
      <w:r w:rsidR="00FD69F7">
        <w:rPr>
          <w:color w:val="000000"/>
          <w:sz w:val="16"/>
          <w:szCs w:val="16"/>
        </w:rPr>
        <w:t>3</w:t>
      </w:r>
      <w:r w:rsidR="00D86F91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>roku, poz.</w:t>
      </w:r>
      <w:r w:rsidR="00C02E23">
        <w:rPr>
          <w:color w:val="000000"/>
          <w:sz w:val="16"/>
          <w:szCs w:val="16"/>
        </w:rPr>
        <w:t xml:space="preserve"> </w:t>
      </w:r>
      <w:r w:rsidR="00FD69F7">
        <w:rPr>
          <w:color w:val="000000"/>
          <w:sz w:val="16"/>
          <w:szCs w:val="16"/>
        </w:rPr>
        <w:t>40</w:t>
      </w:r>
      <w:r w:rsidR="00D86F91">
        <w:rPr>
          <w:color w:val="000000"/>
          <w:sz w:val="16"/>
          <w:szCs w:val="16"/>
        </w:rPr>
        <w:t xml:space="preserve"> </w:t>
      </w:r>
      <w:r w:rsidR="00566D5D">
        <w:rPr>
          <w:color w:val="000000"/>
          <w:sz w:val="16"/>
          <w:szCs w:val="16"/>
        </w:rPr>
        <w:t>, 572</w:t>
      </w:r>
      <w:r w:rsidR="00E23BF5">
        <w:rPr>
          <w:color w:val="000000"/>
          <w:sz w:val="16"/>
          <w:szCs w:val="16"/>
        </w:rPr>
        <w:t>, 1463, 1688</w:t>
      </w:r>
      <w:r w:rsidR="00566D5D">
        <w:rPr>
          <w:color w:val="000000"/>
          <w:sz w:val="16"/>
          <w:szCs w:val="16"/>
        </w:rPr>
        <w:t xml:space="preserve"> / </w:t>
      </w:r>
      <w:r w:rsidR="004A0455">
        <w:rPr>
          <w:color w:val="000000"/>
          <w:sz w:val="16"/>
          <w:szCs w:val="16"/>
        </w:rPr>
        <w:t xml:space="preserve"> stanowi</w:t>
      </w:r>
      <w:r w:rsidR="005B658C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 xml:space="preserve"> podstawę  do zwolnienia radnych od  wykonywanej pracy w celu wzięcia udziału w pracach Rady Gminy/ Komisji.</w:t>
      </w:r>
    </w:p>
    <w:p w14:paraId="5EC9D4AF" w14:textId="77777777" w:rsidR="00461298" w:rsidRDefault="00461298" w:rsidP="00461298">
      <w:pPr>
        <w:spacing w:line="360" w:lineRule="auto"/>
        <w:jc w:val="both"/>
        <w:rPr>
          <w:rFonts w:ascii="Tahoma" w:hAnsi="Tahoma" w:cs="Tahoma"/>
          <w:sz w:val="20"/>
        </w:rPr>
      </w:pPr>
    </w:p>
    <w:p w14:paraId="7FF12A4B" w14:textId="77777777" w:rsidR="00461298" w:rsidRPr="009A532A" w:rsidRDefault="00843629" w:rsidP="00461298">
      <w:pPr>
        <w:jc w:val="both"/>
        <w:rPr>
          <w:sz w:val="20"/>
        </w:rPr>
      </w:pPr>
      <w:r w:rsidRPr="009A532A">
        <w:rPr>
          <w:sz w:val="20"/>
        </w:rPr>
        <w:t>D</w:t>
      </w:r>
      <w:r w:rsidR="00461298" w:rsidRPr="009A532A">
        <w:rPr>
          <w:sz w:val="20"/>
        </w:rPr>
        <w:t>.</w:t>
      </w:r>
      <w:r w:rsidRPr="009A532A">
        <w:rPr>
          <w:sz w:val="20"/>
        </w:rPr>
        <w:t>W</w:t>
      </w:r>
      <w:r w:rsidR="00461298" w:rsidRPr="009A532A">
        <w:rPr>
          <w:sz w:val="20"/>
        </w:rPr>
        <w:t>./</w:t>
      </w:r>
      <w:r w:rsidR="00420D34">
        <w:rPr>
          <w:sz w:val="20"/>
        </w:rPr>
        <w:t>E.M</w:t>
      </w:r>
      <w:r w:rsidR="00461298" w:rsidRPr="009A532A">
        <w:rPr>
          <w:sz w:val="20"/>
        </w:rPr>
        <w:t>.</w:t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  <w:t xml:space="preserve">                          </w:t>
      </w:r>
    </w:p>
    <w:p w14:paraId="61F06E96" w14:textId="77777777" w:rsidR="00C47AFD" w:rsidRPr="00C47AFD" w:rsidRDefault="00C47AFD" w:rsidP="00461298">
      <w:pPr>
        <w:jc w:val="both"/>
        <w:rPr>
          <w:b/>
        </w:rPr>
      </w:pP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1A0865">
        <w:rPr>
          <w:b/>
        </w:rPr>
        <w:t xml:space="preserve">              </w:t>
      </w:r>
      <w:r w:rsidRPr="00C47AFD">
        <w:rPr>
          <w:b/>
        </w:rPr>
        <w:t>Przewodniczący Komisji</w:t>
      </w:r>
    </w:p>
    <w:p w14:paraId="5FCF6DB2" w14:textId="77777777" w:rsidR="00C47AFD" w:rsidRPr="00C47AFD" w:rsidRDefault="00C47AFD" w:rsidP="00461298">
      <w:pPr>
        <w:jc w:val="both"/>
        <w:rPr>
          <w:b/>
        </w:rPr>
      </w:pPr>
      <w:r>
        <w:rPr>
          <w:b/>
        </w:rPr>
        <w:t xml:space="preserve">   </w:t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>
        <w:rPr>
          <w:b/>
        </w:rPr>
        <w:t xml:space="preserve">  </w:t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843629">
        <w:rPr>
          <w:b/>
        </w:rPr>
        <w:t xml:space="preserve">              </w:t>
      </w:r>
      <w:r>
        <w:rPr>
          <w:b/>
        </w:rPr>
        <w:t xml:space="preserve"> </w:t>
      </w:r>
      <w:r w:rsidRPr="00C47AFD">
        <w:rPr>
          <w:b/>
        </w:rPr>
        <w:t xml:space="preserve">(-) </w:t>
      </w:r>
      <w:r w:rsidR="00843629">
        <w:rPr>
          <w:b/>
        </w:rPr>
        <w:t>Dominik Wilczyński</w:t>
      </w:r>
    </w:p>
    <w:p w14:paraId="33B03383" w14:textId="77777777" w:rsidR="00C47AFD" w:rsidRDefault="00C47AFD" w:rsidP="00461298">
      <w:pPr>
        <w:jc w:val="both"/>
        <w:rPr>
          <w:u w:val="single"/>
        </w:rPr>
      </w:pPr>
    </w:p>
    <w:p w14:paraId="09B4E702" w14:textId="77777777" w:rsidR="007D7F39" w:rsidRDefault="007D7F39" w:rsidP="00461298">
      <w:pPr>
        <w:jc w:val="both"/>
        <w:rPr>
          <w:u w:val="single"/>
        </w:rPr>
      </w:pPr>
    </w:p>
    <w:p w14:paraId="7C0EF6F6" w14:textId="77777777" w:rsidR="00042A4F" w:rsidRDefault="00042A4F" w:rsidP="00461298">
      <w:pPr>
        <w:jc w:val="both"/>
        <w:rPr>
          <w:u w:val="single"/>
        </w:rPr>
      </w:pPr>
    </w:p>
    <w:p w14:paraId="65254742" w14:textId="77777777" w:rsidR="00135277" w:rsidRPr="00042A4F" w:rsidRDefault="00461298" w:rsidP="00777A4B">
      <w:pPr>
        <w:jc w:val="both"/>
        <w:rPr>
          <w:sz w:val="20"/>
          <w:szCs w:val="20"/>
          <w:u w:val="single"/>
        </w:rPr>
      </w:pPr>
      <w:r w:rsidRPr="00042A4F">
        <w:rPr>
          <w:sz w:val="20"/>
          <w:szCs w:val="20"/>
          <w:u w:val="single"/>
        </w:rPr>
        <w:t>Otrzymują:</w:t>
      </w:r>
    </w:p>
    <w:p w14:paraId="622B8D9C" w14:textId="77777777" w:rsidR="00461298" w:rsidRPr="00042A4F" w:rsidRDefault="00777A4B" w:rsidP="00485C50">
      <w:pPr>
        <w:ind w:firstLine="360"/>
        <w:jc w:val="both"/>
        <w:rPr>
          <w:sz w:val="20"/>
          <w:szCs w:val="20"/>
        </w:rPr>
      </w:pPr>
      <w:r w:rsidRPr="00042A4F">
        <w:rPr>
          <w:sz w:val="20"/>
          <w:szCs w:val="20"/>
        </w:rPr>
        <w:t>1</w:t>
      </w:r>
      <w:r w:rsidR="00135277" w:rsidRPr="00042A4F">
        <w:rPr>
          <w:sz w:val="20"/>
          <w:szCs w:val="20"/>
        </w:rPr>
        <w:t>.</w:t>
      </w:r>
      <w:r w:rsidR="005B658C" w:rsidRPr="00042A4F">
        <w:rPr>
          <w:sz w:val="20"/>
          <w:szCs w:val="20"/>
        </w:rPr>
        <w:t>C</w:t>
      </w:r>
      <w:r w:rsidR="00461298" w:rsidRPr="00042A4F">
        <w:rPr>
          <w:sz w:val="20"/>
          <w:szCs w:val="20"/>
        </w:rPr>
        <w:t>złonkowie komisji.</w:t>
      </w:r>
    </w:p>
    <w:p w14:paraId="3BE48352" w14:textId="77777777" w:rsidR="00DA1B09" w:rsidRDefault="00420D34" w:rsidP="00843629">
      <w:pPr>
        <w:ind w:firstLine="360"/>
        <w:jc w:val="both"/>
        <w:rPr>
          <w:sz w:val="20"/>
          <w:szCs w:val="20"/>
        </w:rPr>
      </w:pPr>
      <w:r w:rsidRPr="00042A4F">
        <w:rPr>
          <w:sz w:val="20"/>
          <w:szCs w:val="20"/>
        </w:rPr>
        <w:t>2</w:t>
      </w:r>
      <w:r w:rsidR="003B303F" w:rsidRPr="00042A4F">
        <w:rPr>
          <w:sz w:val="20"/>
          <w:szCs w:val="20"/>
        </w:rPr>
        <w:t xml:space="preserve">. </w:t>
      </w:r>
      <w:r w:rsidR="00461298" w:rsidRPr="00042A4F">
        <w:rPr>
          <w:sz w:val="20"/>
          <w:szCs w:val="20"/>
        </w:rPr>
        <w:t>Wójt Gminy.</w:t>
      </w:r>
    </w:p>
    <w:p w14:paraId="488EBEF9" w14:textId="77777777" w:rsidR="004D6EBB" w:rsidRPr="00042A4F" w:rsidRDefault="002B6845" w:rsidP="00FD1718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4D6EBB" w:rsidRPr="00042A4F">
        <w:rPr>
          <w:sz w:val="20"/>
          <w:szCs w:val="20"/>
        </w:rPr>
        <w:t>aa.</w:t>
      </w:r>
    </w:p>
    <w:sectPr w:rsidR="004D6EBB" w:rsidRPr="00042A4F" w:rsidSect="007F19D2">
      <w:pgSz w:w="11906" w:h="16838"/>
      <w:pgMar w:top="1417" w:right="141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20CB2"/>
    <w:multiLevelType w:val="hybridMultilevel"/>
    <w:tmpl w:val="9458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F26A9"/>
    <w:multiLevelType w:val="multilevel"/>
    <w:tmpl w:val="A39E90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217664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2828368">
    <w:abstractNumId w:val="2"/>
  </w:num>
  <w:num w:numId="3" w16cid:durableId="292947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298"/>
    <w:rsid w:val="00013368"/>
    <w:rsid w:val="00034A95"/>
    <w:rsid w:val="00042A4F"/>
    <w:rsid w:val="00091974"/>
    <w:rsid w:val="000C361E"/>
    <w:rsid w:val="000C7439"/>
    <w:rsid w:val="000E6B5F"/>
    <w:rsid w:val="00106772"/>
    <w:rsid w:val="001132A5"/>
    <w:rsid w:val="00135277"/>
    <w:rsid w:val="00145E14"/>
    <w:rsid w:val="00175E7E"/>
    <w:rsid w:val="00190E43"/>
    <w:rsid w:val="001A0865"/>
    <w:rsid w:val="001B1940"/>
    <w:rsid w:val="001C2044"/>
    <w:rsid w:val="001F55AF"/>
    <w:rsid w:val="0020225B"/>
    <w:rsid w:val="002077AF"/>
    <w:rsid w:val="00244A24"/>
    <w:rsid w:val="002630D2"/>
    <w:rsid w:val="00272AEE"/>
    <w:rsid w:val="00292041"/>
    <w:rsid w:val="002A2211"/>
    <w:rsid w:val="002A28F8"/>
    <w:rsid w:val="002B6845"/>
    <w:rsid w:val="002C3F82"/>
    <w:rsid w:val="002E506A"/>
    <w:rsid w:val="003105F9"/>
    <w:rsid w:val="003361D9"/>
    <w:rsid w:val="00340A2D"/>
    <w:rsid w:val="003A1DCE"/>
    <w:rsid w:val="003A6A0B"/>
    <w:rsid w:val="003B303F"/>
    <w:rsid w:val="003E4966"/>
    <w:rsid w:val="00420D34"/>
    <w:rsid w:val="00425CCB"/>
    <w:rsid w:val="00440E36"/>
    <w:rsid w:val="00461298"/>
    <w:rsid w:val="00485C50"/>
    <w:rsid w:val="004A0455"/>
    <w:rsid w:val="004D6EBB"/>
    <w:rsid w:val="004F2A21"/>
    <w:rsid w:val="00521C66"/>
    <w:rsid w:val="00540080"/>
    <w:rsid w:val="00566D5D"/>
    <w:rsid w:val="00592909"/>
    <w:rsid w:val="005940FC"/>
    <w:rsid w:val="005B658C"/>
    <w:rsid w:val="005C516E"/>
    <w:rsid w:val="005F61DC"/>
    <w:rsid w:val="005F76BF"/>
    <w:rsid w:val="006515DF"/>
    <w:rsid w:val="006666AA"/>
    <w:rsid w:val="00675956"/>
    <w:rsid w:val="006879FC"/>
    <w:rsid w:val="00710CCC"/>
    <w:rsid w:val="007167B9"/>
    <w:rsid w:val="007755FB"/>
    <w:rsid w:val="00777A4B"/>
    <w:rsid w:val="007866FB"/>
    <w:rsid w:val="007D1297"/>
    <w:rsid w:val="007D7F39"/>
    <w:rsid w:val="007F19D2"/>
    <w:rsid w:val="00812E07"/>
    <w:rsid w:val="00843629"/>
    <w:rsid w:val="00882070"/>
    <w:rsid w:val="008C1B98"/>
    <w:rsid w:val="008E21BD"/>
    <w:rsid w:val="008E52F4"/>
    <w:rsid w:val="008F4B66"/>
    <w:rsid w:val="009459AA"/>
    <w:rsid w:val="00971F93"/>
    <w:rsid w:val="009A0C0D"/>
    <w:rsid w:val="009A532A"/>
    <w:rsid w:val="009F535A"/>
    <w:rsid w:val="00A05CED"/>
    <w:rsid w:val="00A314E0"/>
    <w:rsid w:val="00A36CB5"/>
    <w:rsid w:val="00AC40FC"/>
    <w:rsid w:val="00AE4C4A"/>
    <w:rsid w:val="00AE72D9"/>
    <w:rsid w:val="00B152EA"/>
    <w:rsid w:val="00B21A39"/>
    <w:rsid w:val="00B3481E"/>
    <w:rsid w:val="00B5352F"/>
    <w:rsid w:val="00BB021F"/>
    <w:rsid w:val="00BB3389"/>
    <w:rsid w:val="00BC0C33"/>
    <w:rsid w:val="00BC1F66"/>
    <w:rsid w:val="00BE021B"/>
    <w:rsid w:val="00C006B0"/>
    <w:rsid w:val="00C02E23"/>
    <w:rsid w:val="00C05F62"/>
    <w:rsid w:val="00C30B12"/>
    <w:rsid w:val="00C47AFD"/>
    <w:rsid w:val="00CC3748"/>
    <w:rsid w:val="00D00788"/>
    <w:rsid w:val="00D5329C"/>
    <w:rsid w:val="00D86F91"/>
    <w:rsid w:val="00DA1B09"/>
    <w:rsid w:val="00DD29EC"/>
    <w:rsid w:val="00DE6F7F"/>
    <w:rsid w:val="00E166C4"/>
    <w:rsid w:val="00E23BF5"/>
    <w:rsid w:val="00E26758"/>
    <w:rsid w:val="00E62FAE"/>
    <w:rsid w:val="00E71F2B"/>
    <w:rsid w:val="00E92350"/>
    <w:rsid w:val="00EB6E05"/>
    <w:rsid w:val="00F32FC7"/>
    <w:rsid w:val="00F5331C"/>
    <w:rsid w:val="00F91F20"/>
    <w:rsid w:val="00FB5601"/>
    <w:rsid w:val="00FC22CB"/>
    <w:rsid w:val="00FD1718"/>
    <w:rsid w:val="00FD69F7"/>
    <w:rsid w:val="00FF2034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D481"/>
  <w15:docId w15:val="{FF872C52-4A72-4AD0-80C4-6AF0A5DE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D436-201C-4F69-93F8-2661FA3E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Ewa Maciejczak</cp:lastModifiedBy>
  <cp:revision>180</cp:revision>
  <cp:lastPrinted>2024-02-16T12:23:00Z</cp:lastPrinted>
  <dcterms:created xsi:type="dcterms:W3CDTF">2015-09-21T06:17:00Z</dcterms:created>
  <dcterms:modified xsi:type="dcterms:W3CDTF">2024-02-16T12:24:00Z</dcterms:modified>
</cp:coreProperties>
</file>